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03DF3" w14:textId="4C06E18D" w:rsidR="00FB54C9" w:rsidRDefault="00FB54C9" w:rsidP="00FB54C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FB54C9">
        <w:rPr>
          <w:rFonts w:ascii="Times New Roman" w:hAnsi="Times New Roman" w:cs="Times New Roman"/>
          <w:sz w:val="24"/>
          <w:szCs w:val="24"/>
        </w:rPr>
        <w:t>Załącznik nr 2</w:t>
      </w:r>
    </w:p>
    <w:p w14:paraId="1C818595" w14:textId="77777777" w:rsidR="00FB54C9" w:rsidRDefault="00FB54C9" w:rsidP="00FB54C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69A6D77D" w14:textId="77777777" w:rsidR="00FB54C9" w:rsidRDefault="00FB54C9" w:rsidP="00FB54C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355AD461" w14:textId="77777777" w:rsidR="00FB54C9" w:rsidRPr="00FB54C9" w:rsidRDefault="00FB54C9" w:rsidP="00FB54C9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3C27B597" w14:textId="55F07548" w:rsidR="00E505F0" w:rsidRPr="000F24FA" w:rsidRDefault="00E505F0" w:rsidP="00E505F0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14:paraId="5A6E2733" w14:textId="77777777" w:rsidR="00E505F0" w:rsidRPr="000F24FA" w:rsidRDefault="00E505F0" w:rsidP="00E505F0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sz w:val="24"/>
          <w:szCs w:val="24"/>
        </w:rPr>
        <w:t>DANE OSOBOWE</w:t>
      </w:r>
    </w:p>
    <w:p w14:paraId="422AF92E" w14:textId="67842D10" w:rsidR="000F24FA" w:rsidRPr="000F24FA" w:rsidRDefault="00E505F0" w:rsidP="00E505F0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sz w:val="24"/>
          <w:szCs w:val="24"/>
        </w:rPr>
        <w:t>dla Uczestników</w:t>
      </w:r>
      <w:r w:rsidR="000F24FA" w:rsidRPr="000F2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F4AFCE" w14:textId="54C19AF9" w:rsidR="000F24FA" w:rsidRPr="000F24FA" w:rsidRDefault="000F24FA" w:rsidP="00E505F0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sz w:val="24"/>
          <w:szCs w:val="24"/>
        </w:rPr>
        <w:t xml:space="preserve">IX Gminnego Konkursu Czytelniczo-Recytatorskiego  </w:t>
      </w:r>
    </w:p>
    <w:p w14:paraId="10E3BE99" w14:textId="0C139D3F" w:rsidR="000F24FA" w:rsidRPr="000F24FA" w:rsidRDefault="000F24FA" w:rsidP="00E505F0">
      <w:pPr>
        <w:pStyle w:val="Bezodstpw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H. Sienkiewicz i J. Kasprowicz – rycerz i pielgrzym. </w:t>
      </w:r>
    </w:p>
    <w:p w14:paraId="6C064499" w14:textId="6529D52B" w:rsidR="00E505F0" w:rsidRPr="000F24FA" w:rsidRDefault="000F24FA" w:rsidP="00E505F0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Dwa oblicza polskości</w:t>
      </w:r>
      <w:r w:rsidR="00E505F0" w:rsidRPr="000F2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8015430" w14:textId="77777777" w:rsidR="00176FCE" w:rsidRDefault="00176FCE" w:rsidP="00D04A42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1D498EDC" w14:textId="77777777" w:rsidR="00176FCE" w:rsidRDefault="00176FCE" w:rsidP="00D04A42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04CD8823" w14:textId="6D4472A6" w:rsidR="00176FCE" w:rsidRPr="000F24FA" w:rsidRDefault="00176FCE" w:rsidP="00176F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0F24FA">
        <w:rPr>
          <w:rFonts w:ascii="Times New Roman" w:hAnsi="Times New Roman" w:cs="Times New Roman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 lub RODO), informujemy, że:</w:t>
      </w:r>
    </w:p>
    <w:p w14:paraId="07218347" w14:textId="54571D8F" w:rsidR="00E505F0" w:rsidRDefault="00E505F0" w:rsidP="00176F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0F24FA">
        <w:rPr>
          <w:rFonts w:ascii="Times New Roman" w:hAnsi="Times New Roman" w:cs="Times New Roman"/>
          <w:sz w:val="24"/>
          <w:szCs w:val="24"/>
        </w:rPr>
        <w:t>1. Administratorem danych osobowych Pana/Pani dziecka będ</w:t>
      </w:r>
      <w:r w:rsidR="00491C92">
        <w:rPr>
          <w:rFonts w:ascii="Times New Roman" w:hAnsi="Times New Roman" w:cs="Times New Roman"/>
          <w:sz w:val="24"/>
          <w:szCs w:val="24"/>
        </w:rPr>
        <w:t>ą:</w:t>
      </w:r>
      <w:r w:rsidRPr="000F24FA">
        <w:rPr>
          <w:rFonts w:ascii="Times New Roman" w:hAnsi="Times New Roman" w:cs="Times New Roman"/>
          <w:sz w:val="24"/>
          <w:szCs w:val="24"/>
        </w:rPr>
        <w:t xml:space="preserve"> Zespół Szkolno-Przedszkolny w Ciężkowicach</w:t>
      </w:r>
      <w:r w:rsidR="00491C92">
        <w:rPr>
          <w:rFonts w:ascii="Times New Roman" w:hAnsi="Times New Roman" w:cs="Times New Roman"/>
          <w:sz w:val="24"/>
          <w:szCs w:val="24"/>
        </w:rPr>
        <w:t xml:space="preserve"> oraz Gminne Centrum Kultury w Ciężkowicach.</w:t>
      </w:r>
    </w:p>
    <w:p w14:paraId="737E036C" w14:textId="7F01028D" w:rsidR="00176FCE" w:rsidRDefault="00E505F0" w:rsidP="00176FCE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76FCE" w:rsidRPr="00176FCE">
        <w:rPr>
          <w:rFonts w:ascii="Times New Roman" w:hAnsi="Times New Roman" w:cs="Times New Roman"/>
          <w:sz w:val="24"/>
          <w:szCs w:val="24"/>
        </w:rPr>
        <w:t>.</w:t>
      </w:r>
      <w:r w:rsidR="00176FCE">
        <w:rPr>
          <w:rFonts w:ascii="Times New Roman" w:hAnsi="Times New Roman" w:cs="Times New Roman"/>
          <w:sz w:val="24"/>
          <w:szCs w:val="24"/>
        </w:rPr>
        <w:t xml:space="preserve"> Dane osobowe Pana/Pani dziecka będą przetwarzane w celu: </w:t>
      </w:r>
    </w:p>
    <w:p w14:paraId="10680AED" w14:textId="1CA6A53B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Pr="00D04A42">
        <w:rPr>
          <w:rFonts w:ascii="Times New Roman" w:hAnsi="Times New Roman" w:cs="Times New Roman"/>
          <w:sz w:val="24"/>
          <w:szCs w:val="24"/>
        </w:rPr>
        <w:t xml:space="preserve"> przeprowadzenia </w:t>
      </w:r>
      <w:r w:rsidR="00E505F0">
        <w:rPr>
          <w:rFonts w:ascii="Times New Roman" w:hAnsi="Times New Roman" w:cs="Times New Roman"/>
          <w:sz w:val="24"/>
          <w:szCs w:val="24"/>
        </w:rPr>
        <w:t xml:space="preserve">IX Gminnego Konkursu Czytelniczo-Recytatorskiego </w:t>
      </w:r>
      <w:r w:rsidRPr="00D04A42">
        <w:rPr>
          <w:rFonts w:ascii="Times New Roman" w:hAnsi="Times New Roman" w:cs="Times New Roman"/>
          <w:sz w:val="24"/>
          <w:szCs w:val="24"/>
        </w:rPr>
        <w:t xml:space="preserve"> </w:t>
      </w:r>
      <w:r w:rsidR="00E505F0" w:rsidRPr="00E505F0">
        <w:rPr>
          <w:rFonts w:ascii="Times New Roman" w:hAnsi="Times New Roman" w:cs="Times New Roman"/>
          <w:i/>
          <w:iCs/>
          <w:sz w:val="24"/>
          <w:szCs w:val="24"/>
        </w:rPr>
        <w:t>H. Sienkiewicz</w:t>
      </w:r>
      <w:r w:rsidR="00E505F0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E505F0" w:rsidRPr="00E505F0">
        <w:rPr>
          <w:rFonts w:ascii="Times New Roman" w:hAnsi="Times New Roman" w:cs="Times New Roman"/>
          <w:i/>
          <w:iCs/>
          <w:sz w:val="24"/>
          <w:szCs w:val="24"/>
        </w:rPr>
        <w:t>i J. Kasprowicz – rycerz i pielgrzym. Dwa oblicza polskości</w:t>
      </w:r>
      <w:r w:rsidR="00E505F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oraz zapewnienia Pana/Pani dzieck</w:t>
      </w:r>
      <w:r w:rsidR="00E505F0">
        <w:rPr>
          <w:rFonts w:ascii="Times New Roman" w:hAnsi="Times New Roman" w:cs="Times New Roman"/>
          <w:sz w:val="24"/>
          <w:szCs w:val="24"/>
        </w:rPr>
        <w:t>u</w:t>
      </w:r>
      <w:r w:rsidRPr="00D04A42">
        <w:rPr>
          <w:rFonts w:ascii="Times New Roman" w:hAnsi="Times New Roman" w:cs="Times New Roman"/>
          <w:sz w:val="24"/>
          <w:szCs w:val="24"/>
        </w:rPr>
        <w:t xml:space="preserve"> udziału w tym konkursie, na podstawie art.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ust. 1 lit a) Rozporządzenia ogólnego</w:t>
      </w:r>
    </w:p>
    <w:p w14:paraId="0277E1D2" w14:textId="77777777" w:rsidR="00176FCE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b) wypełnienia obowiązku prawnego ciążącego na Administratorze, na podstawie art. 6 ust. 1 lit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c) Rozporządzenia ogólnego,</w:t>
      </w:r>
    </w:p>
    <w:p w14:paraId="7F99D70D" w14:textId="77777777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3. Wyrażenie zgody na przetwarzanie danych osobowych w związku uczestnictwem w wyżej</w:t>
      </w:r>
    </w:p>
    <w:p w14:paraId="4BDBFABE" w14:textId="77777777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wskazanym konkursie jest dobrowolne, ale konieczne do udziału w konkursie – bez wyrażenia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zgody na przetwarzanie danych osobowych taki udział nie jest możliwy.</w:t>
      </w:r>
    </w:p>
    <w:p w14:paraId="512F2FF3" w14:textId="77777777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4. Posiada Pan/Pani prawo do:</w:t>
      </w:r>
    </w:p>
    <w:p w14:paraId="74A7DF35" w14:textId="3591A18C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a) dostępu do Pana/Pani dziecka danych,</w:t>
      </w:r>
      <w:r w:rsidR="00E505F0"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ich sprostowania,</w:t>
      </w:r>
    </w:p>
    <w:p w14:paraId="76C2D4BB" w14:textId="2EC7AA12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b) usunięcia lub ograniczenia przetwarzania danych osobowych – w sytuacji, gdy</w:t>
      </w:r>
      <w:r w:rsidR="00E505F0"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przetwarzanie odbywa się na podstawie udzielonej Administratorowi zgody,</w:t>
      </w:r>
    </w:p>
    <w:p w14:paraId="2B680FC2" w14:textId="77777777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c) przenoszenia danych,</w:t>
      </w:r>
    </w:p>
    <w:p w14:paraId="523148D6" w14:textId="77777777" w:rsidR="00176FCE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d) wniesienie sprzeciwu wobec przetwarzania – w przypadkach i na warunkach określonych 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Rozporządzeniu ogólnym;</w:t>
      </w:r>
    </w:p>
    <w:p w14:paraId="49E21946" w14:textId="7C994786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5. </w:t>
      </w:r>
      <w:r w:rsidR="000F24FA" w:rsidRPr="00D04A42">
        <w:rPr>
          <w:rFonts w:ascii="Times New Roman" w:hAnsi="Times New Roman" w:cs="Times New Roman"/>
          <w:sz w:val="24"/>
          <w:szCs w:val="24"/>
        </w:rPr>
        <w:t>Pana/Pani dziecka dane osobowe mogą być</w:t>
      </w:r>
      <w:r w:rsidR="000F24FA"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>mogą być</w:t>
      </w:r>
      <w:r w:rsidR="00E505F0"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 xml:space="preserve"> przekazywane podmiotom przetwarzającym dane osobowe na zlecenie Administratora (podmiotom</w:t>
      </w:r>
    </w:p>
    <w:p w14:paraId="39484710" w14:textId="7F6A9903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 przetwarzającym), m.in. dostawcom usług IT i podmiotom przetwarzającym dane w celu określonym</w:t>
      </w:r>
      <w:r w:rsidR="000F24FA"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 xml:space="preserve"> przez Administratora – przy czym takie podmioty przetwarzają dane na podstawie umowy z Administratorem.</w:t>
      </w:r>
    </w:p>
    <w:p w14:paraId="59872957" w14:textId="21BC4B8F" w:rsidR="00176FCE" w:rsidRPr="00D04A42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 6. Odbiorcami Pana/Pani dziecka danych osobowych będą wyłącznie podmioty uprawnione do uzyskania danych osobowych na podstawie przepisów prawa.</w:t>
      </w:r>
    </w:p>
    <w:p w14:paraId="00DB25FB" w14:textId="77777777" w:rsidR="00176FCE" w:rsidRDefault="00176FCE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486D0EC" w14:textId="77777777" w:rsidR="000F24FA" w:rsidRDefault="000F24FA" w:rsidP="00176FCE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9BFAFDF" w14:textId="77777777" w:rsidR="000F1EC0" w:rsidRDefault="000F1EC0" w:rsidP="000F24F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5637B2D3" w14:textId="77777777" w:rsidR="000F1EC0" w:rsidRDefault="000F1EC0" w:rsidP="000F24F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3113FAC4" w14:textId="77777777" w:rsidR="000F1EC0" w:rsidRDefault="000F1EC0" w:rsidP="000F24F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0C6A132E" w14:textId="77777777" w:rsidR="000F1EC0" w:rsidRDefault="000F1EC0" w:rsidP="000F24F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1693804B" w14:textId="77777777" w:rsidR="000F1EC0" w:rsidRDefault="000F1EC0" w:rsidP="000F24F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20AD50AA" w14:textId="77777777" w:rsidR="000F1EC0" w:rsidRDefault="000F1EC0" w:rsidP="000F24F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71A8B73B" w14:textId="77777777" w:rsidR="000F1EC0" w:rsidRDefault="000F1EC0" w:rsidP="000F24F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018B18FA" w14:textId="29F0920D" w:rsidR="000F24FA" w:rsidRPr="00D04A42" w:rsidRDefault="000F24FA" w:rsidP="000F24FA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4A42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 rodziców (opiekunów prawnych) uczniów</w:t>
      </w:r>
    </w:p>
    <w:p w14:paraId="01FFD40B" w14:textId="6F4413A3" w:rsidR="000F24FA" w:rsidRPr="000F24FA" w:rsidRDefault="000F24FA" w:rsidP="000F24FA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04A42">
        <w:rPr>
          <w:rFonts w:ascii="Times New Roman" w:hAnsi="Times New Roman" w:cs="Times New Roman"/>
          <w:b/>
          <w:bCs/>
          <w:sz w:val="24"/>
          <w:szCs w:val="24"/>
        </w:rPr>
        <w:t xml:space="preserve">biorących udział w </w:t>
      </w:r>
      <w:r w:rsidRPr="000F24FA">
        <w:rPr>
          <w:rFonts w:ascii="Times New Roman" w:hAnsi="Times New Roman" w:cs="Times New Roman"/>
          <w:b/>
          <w:bCs/>
          <w:sz w:val="24"/>
          <w:szCs w:val="24"/>
        </w:rPr>
        <w:t>IX Gminn</w:t>
      </w:r>
      <w:r>
        <w:rPr>
          <w:rFonts w:ascii="Times New Roman" w:hAnsi="Times New Roman" w:cs="Times New Roman"/>
          <w:b/>
          <w:bCs/>
          <w:sz w:val="24"/>
          <w:szCs w:val="24"/>
        </w:rPr>
        <w:t>ym</w:t>
      </w:r>
      <w:r w:rsidRPr="000F24FA">
        <w:rPr>
          <w:rFonts w:ascii="Times New Roman" w:hAnsi="Times New Roman" w:cs="Times New Roman"/>
          <w:b/>
          <w:bCs/>
          <w:sz w:val="24"/>
          <w:szCs w:val="24"/>
        </w:rPr>
        <w:t xml:space="preserve"> Konkurs</w:t>
      </w:r>
      <w:r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Pr="000F24FA">
        <w:rPr>
          <w:rFonts w:ascii="Times New Roman" w:hAnsi="Times New Roman" w:cs="Times New Roman"/>
          <w:b/>
          <w:bCs/>
          <w:sz w:val="24"/>
          <w:szCs w:val="24"/>
        </w:rPr>
        <w:t xml:space="preserve"> Czytelniczo-Recytatorski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0F24F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E76632A" w14:textId="77777777" w:rsidR="000F24FA" w:rsidRPr="000F24FA" w:rsidRDefault="000F24FA" w:rsidP="000F24FA">
      <w:pPr>
        <w:pStyle w:val="Bezodstpw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H. Sienkiewicz i J. Kasprowicz – rycerz i pielgrzym. </w:t>
      </w:r>
    </w:p>
    <w:p w14:paraId="2EC732CE" w14:textId="77777777" w:rsidR="000F24FA" w:rsidRPr="000F24FA" w:rsidRDefault="000F24FA" w:rsidP="000F24FA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2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Dwa oblicza polskości</w:t>
      </w:r>
      <w:r w:rsidRPr="000F24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49ED3C" w14:textId="2AF4CC93" w:rsidR="000F24FA" w:rsidRPr="00D04A42" w:rsidRDefault="000F24FA" w:rsidP="000F24FA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5C60C" w14:textId="77777777" w:rsidR="000F24FA" w:rsidRPr="00D04A42" w:rsidRDefault="000F24FA" w:rsidP="000F24FA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02BFE4" w14:textId="14AB29C3" w:rsidR="000F24FA" w:rsidRPr="000F24FA" w:rsidRDefault="000F24FA" w:rsidP="000F24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F24FA">
        <w:rPr>
          <w:rFonts w:ascii="Times New Roman" w:hAnsi="Times New Roman" w:cs="Times New Roman"/>
          <w:sz w:val="24"/>
          <w:szCs w:val="24"/>
        </w:rPr>
        <w:t>Zapoznałem się z informacjami na temat przetwarzania moich danych osobowych przez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24FA">
        <w:rPr>
          <w:rFonts w:ascii="Times New Roman" w:hAnsi="Times New Roman" w:cs="Times New Roman"/>
          <w:sz w:val="24"/>
          <w:szCs w:val="24"/>
        </w:rPr>
        <w:t xml:space="preserve">administratora danych osobowych, tj. </w:t>
      </w:r>
      <w:r>
        <w:rPr>
          <w:rFonts w:ascii="Times New Roman" w:hAnsi="Times New Roman" w:cs="Times New Roman"/>
          <w:sz w:val="24"/>
          <w:szCs w:val="24"/>
        </w:rPr>
        <w:t xml:space="preserve">Zespół Szkolno-Przedszkolny </w:t>
      </w:r>
      <w:r w:rsidR="005E465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Ciężkowicach</w:t>
      </w:r>
    </w:p>
    <w:p w14:paraId="291DA133" w14:textId="77777777" w:rsidR="000F24FA" w:rsidRDefault="000F24FA" w:rsidP="000F24FA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Wyrażam zgodę na przetwarzanie danych osobowych mojego dziecka</w:t>
      </w:r>
    </w:p>
    <w:p w14:paraId="5C9B916F" w14:textId="77777777" w:rsidR="00491C92" w:rsidRDefault="00491C92" w:rsidP="00491C9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191A4B9E" w14:textId="77777777" w:rsidR="00491C92" w:rsidRDefault="00491C92" w:rsidP="00491C9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2E3CD1A" w14:textId="70BDD7B3" w:rsidR="000F24FA" w:rsidRPr="00D04A42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8401C57" w14:textId="77777777" w:rsidR="000F24FA" w:rsidRDefault="000F24FA" w:rsidP="000F24FA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(imię i nazwisko ucznia)</w:t>
      </w:r>
    </w:p>
    <w:p w14:paraId="73C86BDF" w14:textId="77777777" w:rsidR="000F24FA" w:rsidRPr="00D04A42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E8BEA6D" w14:textId="6ADF33A9" w:rsidR="000F24FA" w:rsidRPr="00D04A42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8AD59FA" w14:textId="77777777" w:rsidR="000F24FA" w:rsidRDefault="000F24FA" w:rsidP="000F24FA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(nazwa szkoły)</w:t>
      </w:r>
    </w:p>
    <w:p w14:paraId="6234ABC8" w14:textId="77777777" w:rsidR="000F24FA" w:rsidRPr="00D04A42" w:rsidRDefault="000F24FA" w:rsidP="000F24FA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7D618164" w14:textId="343050C5" w:rsidR="000F24FA" w:rsidRPr="000F24FA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0F24FA">
        <w:rPr>
          <w:rFonts w:ascii="Times New Roman" w:hAnsi="Times New Roman" w:cs="Times New Roman"/>
          <w:sz w:val="24"/>
          <w:szCs w:val="24"/>
        </w:rPr>
        <w:t xml:space="preserve">do celów związanych z jego udziałem w IX Gminnym Konkursie Czytelniczo-Recytatorskim  </w:t>
      </w:r>
      <w:r w:rsidRPr="000F24FA">
        <w:rPr>
          <w:rFonts w:ascii="Times New Roman" w:hAnsi="Times New Roman" w:cs="Times New Roman"/>
          <w:i/>
          <w:iCs/>
          <w:sz w:val="24"/>
          <w:szCs w:val="24"/>
        </w:rPr>
        <w:t>H. Sienkiewicz i J. Kasprowicz – rycerz i pielgrzym. Dwa oblicza polskości.</w:t>
      </w:r>
    </w:p>
    <w:p w14:paraId="20ADD4AA" w14:textId="3C97758D" w:rsidR="000F24FA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w roku szkolnym 2026/2027.</w:t>
      </w:r>
    </w:p>
    <w:p w14:paraId="2F20B891" w14:textId="77777777" w:rsidR="000F24FA" w:rsidRPr="00D04A42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C8A9D81" w14:textId="5A9B6718" w:rsidR="000F24FA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Oświadczam, że zapoznałam/em się z Regulaminem </w:t>
      </w:r>
      <w:r w:rsidRPr="000F24FA">
        <w:rPr>
          <w:rFonts w:ascii="Times New Roman" w:hAnsi="Times New Roman" w:cs="Times New Roman"/>
          <w:sz w:val="24"/>
          <w:szCs w:val="24"/>
        </w:rPr>
        <w:t>IX Gminn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0F24FA">
        <w:rPr>
          <w:rFonts w:ascii="Times New Roman" w:hAnsi="Times New Roman" w:cs="Times New Roman"/>
          <w:sz w:val="24"/>
          <w:szCs w:val="24"/>
        </w:rPr>
        <w:t xml:space="preserve"> Konkurs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0F24FA">
        <w:rPr>
          <w:rFonts w:ascii="Times New Roman" w:hAnsi="Times New Roman" w:cs="Times New Roman"/>
          <w:sz w:val="24"/>
          <w:szCs w:val="24"/>
        </w:rPr>
        <w:t xml:space="preserve"> Czytelniczo-Recytatorsk</w:t>
      </w:r>
      <w:r>
        <w:rPr>
          <w:rFonts w:ascii="Times New Roman" w:hAnsi="Times New Roman" w:cs="Times New Roman"/>
          <w:sz w:val="24"/>
          <w:szCs w:val="24"/>
        </w:rPr>
        <w:t>iego</w:t>
      </w:r>
      <w:r w:rsidRPr="000F24FA">
        <w:rPr>
          <w:rFonts w:ascii="Times New Roman" w:hAnsi="Times New Roman" w:cs="Times New Roman"/>
          <w:sz w:val="24"/>
          <w:szCs w:val="24"/>
        </w:rPr>
        <w:t xml:space="preserve">  </w:t>
      </w:r>
      <w:r w:rsidRPr="000F24FA">
        <w:rPr>
          <w:rFonts w:ascii="Times New Roman" w:hAnsi="Times New Roman" w:cs="Times New Roman"/>
          <w:i/>
          <w:iCs/>
          <w:sz w:val="24"/>
          <w:szCs w:val="24"/>
        </w:rPr>
        <w:t>H. Sienkiewicz i J. Kasprowicz – rycerz i pielgrzym. Dwa oblicza polskości.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 xml:space="preserve"> i akceptuję jego postanowienia.</w:t>
      </w:r>
    </w:p>
    <w:p w14:paraId="70EB6E94" w14:textId="77777777" w:rsidR="00491C92" w:rsidRPr="00D04A42" w:rsidRDefault="00491C92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CC931DB" w14:textId="77777777" w:rsidR="000F24FA" w:rsidRPr="00D04A42" w:rsidRDefault="000F24FA" w:rsidP="00491C92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4D8A9026" w14:textId="3A511E02" w:rsidR="000F24FA" w:rsidRDefault="000F24FA" w:rsidP="00491C92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podpis rodzica (opiekuna prawnego) </w:t>
      </w:r>
    </w:p>
    <w:p w14:paraId="71192BB5" w14:textId="77777777" w:rsidR="00491C92" w:rsidRDefault="00491C92" w:rsidP="00491C92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629E9D3C" w14:textId="77777777" w:rsidR="00491C92" w:rsidRPr="00D04A42" w:rsidRDefault="00491C92" w:rsidP="00491C92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218295DF" w14:textId="54E644F0" w:rsidR="000F24FA" w:rsidRDefault="000F24FA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Oświadczam, że wyrażam zgodę na publikowanie na stron</w:t>
      </w:r>
      <w:r w:rsidR="00491C92">
        <w:rPr>
          <w:rFonts w:ascii="Times New Roman" w:hAnsi="Times New Roman" w:cs="Times New Roman"/>
          <w:sz w:val="24"/>
          <w:szCs w:val="24"/>
        </w:rPr>
        <w:t>ach</w:t>
      </w:r>
      <w:r w:rsidRPr="00D04A42">
        <w:rPr>
          <w:rFonts w:ascii="Times New Roman" w:hAnsi="Times New Roman" w:cs="Times New Roman"/>
          <w:sz w:val="24"/>
          <w:szCs w:val="24"/>
        </w:rPr>
        <w:t xml:space="preserve"> internetow</w:t>
      </w:r>
      <w:r w:rsidR="00491C92">
        <w:rPr>
          <w:rFonts w:ascii="Times New Roman" w:hAnsi="Times New Roman" w:cs="Times New Roman"/>
          <w:sz w:val="24"/>
          <w:szCs w:val="24"/>
        </w:rPr>
        <w:t>ych</w:t>
      </w:r>
      <w:r w:rsidRPr="00D04A42">
        <w:rPr>
          <w:rFonts w:ascii="Times New Roman" w:hAnsi="Times New Roman" w:cs="Times New Roman"/>
          <w:sz w:val="24"/>
          <w:szCs w:val="24"/>
        </w:rPr>
        <w:t xml:space="preserve"> </w:t>
      </w:r>
      <w:r w:rsidR="00491C92">
        <w:rPr>
          <w:rFonts w:ascii="Times New Roman" w:hAnsi="Times New Roman" w:cs="Times New Roman"/>
          <w:sz w:val="24"/>
          <w:szCs w:val="24"/>
        </w:rPr>
        <w:t xml:space="preserve">organizatorów </w:t>
      </w:r>
      <w:hyperlink r:id="rId5" w:history="1">
        <w:r w:rsidR="00491C92" w:rsidRPr="00491C92">
          <w:rPr>
            <w:rStyle w:val="Hipercze"/>
            <w:rFonts w:ascii="Times New Roman" w:hAnsi="Times New Roman" w:cs="Times New Roman"/>
            <w:sz w:val="24"/>
            <w:szCs w:val="24"/>
          </w:rPr>
          <w:t>https://sp-ciezkowice.pl</w:t>
        </w:r>
      </w:hyperlink>
      <w:r w:rsidR="00491C92" w:rsidRPr="00491C92">
        <w:rPr>
          <w:rFonts w:ascii="Times New Roman" w:hAnsi="Times New Roman" w:cs="Times New Roman"/>
          <w:sz w:val="24"/>
          <w:szCs w:val="24"/>
        </w:rPr>
        <w:t xml:space="preserve"> i </w:t>
      </w:r>
      <w:hyperlink r:id="rId6" w:history="1">
        <w:r w:rsidR="001A1958" w:rsidRPr="00284C32">
          <w:rPr>
            <w:rStyle w:val="Hipercze"/>
            <w:rFonts w:ascii="Times New Roman" w:hAnsi="Times New Roman" w:cs="Times New Roman"/>
            <w:sz w:val="24"/>
            <w:szCs w:val="24"/>
          </w:rPr>
          <w:t>https://biblioteka-ciezkowice.pl</w:t>
        </w:r>
      </w:hyperlink>
      <w:r w:rsidR="00491C92">
        <w:rPr>
          <w:rFonts w:ascii="Times New Roman" w:hAnsi="Times New Roman" w:cs="Times New Roman"/>
          <w:sz w:val="24"/>
          <w:szCs w:val="24"/>
        </w:rPr>
        <w:t xml:space="preserve"> </w:t>
      </w:r>
      <w:r w:rsidR="000E6C90">
        <w:rPr>
          <w:rFonts w:ascii="Times New Roman" w:hAnsi="Times New Roman" w:cs="Times New Roman"/>
          <w:sz w:val="24"/>
          <w:szCs w:val="24"/>
        </w:rPr>
        <w:t xml:space="preserve"> oraz w lokalnej prasie</w:t>
      </w:r>
      <w:r w:rsidR="000F1EC0">
        <w:rPr>
          <w:rFonts w:ascii="Times New Roman" w:hAnsi="Times New Roman" w:cs="Times New Roman"/>
          <w:sz w:val="24"/>
          <w:szCs w:val="24"/>
        </w:rPr>
        <w:t xml:space="preserve"> </w:t>
      </w:r>
      <w:r w:rsidR="000F1EC0" w:rsidRPr="000F1EC0">
        <w:rPr>
          <w:rFonts w:ascii="Times New Roman" w:hAnsi="Times New Roman" w:cs="Times New Roman"/>
          <w:i/>
          <w:iCs/>
          <w:sz w:val="24"/>
          <w:szCs w:val="24"/>
        </w:rPr>
        <w:t>(Gazeta Ciężkowicka, Echo Gminy Ciężkowice)</w:t>
      </w:r>
      <w:r w:rsidR="000F1EC0">
        <w:rPr>
          <w:rFonts w:ascii="Times New Roman" w:hAnsi="Times New Roman" w:cs="Times New Roman"/>
          <w:sz w:val="24"/>
          <w:szCs w:val="24"/>
        </w:rPr>
        <w:t xml:space="preserve"> </w:t>
      </w:r>
      <w:r w:rsidR="00491C92">
        <w:rPr>
          <w:rFonts w:ascii="Times New Roman" w:hAnsi="Times New Roman" w:cs="Times New Roman"/>
          <w:sz w:val="24"/>
          <w:szCs w:val="24"/>
        </w:rPr>
        <w:t xml:space="preserve">informacji o wynikach w/w </w:t>
      </w:r>
      <w:r w:rsidRPr="00D04A42">
        <w:rPr>
          <w:rFonts w:ascii="Times New Roman" w:hAnsi="Times New Roman" w:cs="Times New Roman"/>
          <w:sz w:val="24"/>
          <w:szCs w:val="24"/>
        </w:rPr>
        <w:t xml:space="preserve"> Konkursu w roku szkolnym 2026/2027</w:t>
      </w:r>
      <w:r w:rsidR="00491C92">
        <w:rPr>
          <w:rFonts w:ascii="Times New Roman" w:hAnsi="Times New Roman" w:cs="Times New Roman"/>
          <w:sz w:val="24"/>
          <w:szCs w:val="24"/>
        </w:rPr>
        <w:t xml:space="preserve"> (imię i nazwisko ucznia, klasa, nazwa szkoły</w:t>
      </w:r>
      <w:r w:rsidR="000E6C90">
        <w:rPr>
          <w:rFonts w:ascii="Times New Roman" w:hAnsi="Times New Roman" w:cs="Times New Roman"/>
          <w:sz w:val="24"/>
          <w:szCs w:val="24"/>
        </w:rPr>
        <w:t>, miejsce w klasyfikacji)</w:t>
      </w:r>
    </w:p>
    <w:p w14:paraId="0C9A3BA3" w14:textId="77777777" w:rsidR="00164CBC" w:rsidRDefault="00164CBC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0FCBFCB" w14:textId="77777777" w:rsidR="000E6C90" w:rsidRPr="00D04A42" w:rsidRDefault="000E6C90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9BC53F2" w14:textId="77777777" w:rsidR="000F24FA" w:rsidRPr="00D04A42" w:rsidRDefault="000F24FA" w:rsidP="000E6C90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38ED2CC7" w14:textId="7430661D" w:rsidR="000F24FA" w:rsidRDefault="000F24FA" w:rsidP="000E6C90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podpis rodzica (opiekuna prawnego) </w:t>
      </w:r>
    </w:p>
    <w:p w14:paraId="128F3584" w14:textId="77777777" w:rsidR="000E6C90" w:rsidRDefault="000E6C90" w:rsidP="000E6C90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1E4DAA30" w14:textId="77777777" w:rsidR="000E6C90" w:rsidRPr="00D04A42" w:rsidRDefault="000E6C90" w:rsidP="000E6C90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14:paraId="1EC317C3" w14:textId="7E6E38D1" w:rsidR="000F24FA" w:rsidRDefault="000F24FA" w:rsidP="000F24FA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Oświadczam, że wyrażam zgodę na </w:t>
      </w:r>
      <w:r w:rsidR="000E6C90">
        <w:rPr>
          <w:rFonts w:ascii="Times New Roman" w:hAnsi="Times New Roman" w:cs="Times New Roman"/>
          <w:sz w:val="24"/>
          <w:szCs w:val="24"/>
        </w:rPr>
        <w:t xml:space="preserve">publikację </w:t>
      </w:r>
      <w:r w:rsidR="000E6C90" w:rsidRPr="00D04A42">
        <w:rPr>
          <w:rFonts w:ascii="Times New Roman" w:hAnsi="Times New Roman" w:cs="Times New Roman"/>
          <w:sz w:val="24"/>
          <w:szCs w:val="24"/>
        </w:rPr>
        <w:t xml:space="preserve">przez Organizatora Konkursu </w:t>
      </w:r>
      <w:r w:rsidRPr="00D04A42">
        <w:rPr>
          <w:rFonts w:ascii="Times New Roman" w:hAnsi="Times New Roman" w:cs="Times New Roman"/>
          <w:sz w:val="24"/>
          <w:szCs w:val="24"/>
        </w:rPr>
        <w:t>wizerunku mojego dziecka utrwalonego na zdjęciach oraz filmach</w:t>
      </w:r>
      <w:r w:rsidR="000E6C90"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 xml:space="preserve">wykonanych w trakcie wydarzeń organizowanych w ramach </w:t>
      </w:r>
      <w:r w:rsidR="000E6C90" w:rsidRPr="000F24FA">
        <w:rPr>
          <w:rFonts w:ascii="Times New Roman" w:hAnsi="Times New Roman" w:cs="Times New Roman"/>
          <w:sz w:val="24"/>
          <w:szCs w:val="24"/>
        </w:rPr>
        <w:t>IX Gminn</w:t>
      </w:r>
      <w:r w:rsidR="000E6C90">
        <w:rPr>
          <w:rFonts w:ascii="Times New Roman" w:hAnsi="Times New Roman" w:cs="Times New Roman"/>
          <w:sz w:val="24"/>
          <w:szCs w:val="24"/>
        </w:rPr>
        <w:t>ego</w:t>
      </w:r>
      <w:r w:rsidR="000E6C90" w:rsidRPr="000F24FA">
        <w:rPr>
          <w:rFonts w:ascii="Times New Roman" w:hAnsi="Times New Roman" w:cs="Times New Roman"/>
          <w:sz w:val="24"/>
          <w:szCs w:val="24"/>
        </w:rPr>
        <w:t xml:space="preserve"> Konkurs</w:t>
      </w:r>
      <w:r w:rsidR="000E6C90">
        <w:rPr>
          <w:rFonts w:ascii="Times New Roman" w:hAnsi="Times New Roman" w:cs="Times New Roman"/>
          <w:sz w:val="24"/>
          <w:szCs w:val="24"/>
        </w:rPr>
        <w:t>u</w:t>
      </w:r>
      <w:r w:rsidR="000E6C90" w:rsidRPr="000F24FA">
        <w:rPr>
          <w:rFonts w:ascii="Times New Roman" w:hAnsi="Times New Roman" w:cs="Times New Roman"/>
          <w:sz w:val="24"/>
          <w:szCs w:val="24"/>
        </w:rPr>
        <w:t xml:space="preserve"> Czytelniczo-Recytatorsk</w:t>
      </w:r>
      <w:r w:rsidR="000E6C90">
        <w:rPr>
          <w:rFonts w:ascii="Times New Roman" w:hAnsi="Times New Roman" w:cs="Times New Roman"/>
          <w:sz w:val="24"/>
          <w:szCs w:val="24"/>
        </w:rPr>
        <w:t>iego</w:t>
      </w:r>
      <w:r w:rsidR="000E6C90" w:rsidRPr="000F24FA">
        <w:rPr>
          <w:rFonts w:ascii="Times New Roman" w:hAnsi="Times New Roman" w:cs="Times New Roman"/>
          <w:sz w:val="24"/>
          <w:szCs w:val="24"/>
        </w:rPr>
        <w:t xml:space="preserve">  </w:t>
      </w:r>
      <w:r w:rsidR="000F1EC0">
        <w:rPr>
          <w:rFonts w:ascii="Times New Roman" w:hAnsi="Times New Roman" w:cs="Times New Roman"/>
          <w:sz w:val="24"/>
          <w:szCs w:val="24"/>
        </w:rPr>
        <w:br/>
      </w:r>
      <w:r w:rsidR="000E6C90" w:rsidRPr="000F24FA">
        <w:rPr>
          <w:rFonts w:ascii="Times New Roman" w:hAnsi="Times New Roman" w:cs="Times New Roman"/>
          <w:i/>
          <w:iCs/>
          <w:sz w:val="24"/>
          <w:szCs w:val="24"/>
        </w:rPr>
        <w:t>H. Sienkiewicz i J. Kasprowicz – rycerz i pielgrzym. Dwa oblicza polskości</w:t>
      </w:r>
      <w:r w:rsidR="000E6C90">
        <w:rPr>
          <w:rFonts w:ascii="Times New Roman" w:hAnsi="Times New Roman" w:cs="Times New Roman"/>
          <w:sz w:val="24"/>
          <w:szCs w:val="24"/>
        </w:rPr>
        <w:t xml:space="preserve"> </w:t>
      </w:r>
      <w:r w:rsidRPr="00D04A42">
        <w:rPr>
          <w:rFonts w:ascii="Times New Roman" w:hAnsi="Times New Roman" w:cs="Times New Roman"/>
          <w:sz w:val="24"/>
          <w:szCs w:val="24"/>
        </w:rPr>
        <w:t xml:space="preserve"> </w:t>
      </w:r>
      <w:r w:rsidR="000F1EC0">
        <w:rPr>
          <w:rFonts w:ascii="Times New Roman" w:hAnsi="Times New Roman" w:cs="Times New Roman"/>
          <w:sz w:val="24"/>
          <w:szCs w:val="24"/>
        </w:rPr>
        <w:t xml:space="preserve">na </w:t>
      </w:r>
      <w:r w:rsidRPr="00D04A42">
        <w:rPr>
          <w:rFonts w:ascii="Times New Roman" w:hAnsi="Times New Roman" w:cs="Times New Roman"/>
          <w:sz w:val="24"/>
          <w:szCs w:val="24"/>
        </w:rPr>
        <w:t>stron</w:t>
      </w:r>
      <w:r w:rsidR="000E6C90">
        <w:rPr>
          <w:rFonts w:ascii="Times New Roman" w:hAnsi="Times New Roman" w:cs="Times New Roman"/>
          <w:sz w:val="24"/>
          <w:szCs w:val="24"/>
        </w:rPr>
        <w:t>ach</w:t>
      </w:r>
      <w:r w:rsidRPr="00D04A42">
        <w:rPr>
          <w:rFonts w:ascii="Times New Roman" w:hAnsi="Times New Roman" w:cs="Times New Roman"/>
          <w:sz w:val="24"/>
          <w:szCs w:val="24"/>
        </w:rPr>
        <w:t xml:space="preserve"> internetow</w:t>
      </w:r>
      <w:r w:rsidR="000E6C90">
        <w:rPr>
          <w:rFonts w:ascii="Times New Roman" w:hAnsi="Times New Roman" w:cs="Times New Roman"/>
          <w:sz w:val="24"/>
          <w:szCs w:val="24"/>
        </w:rPr>
        <w:t>ych</w:t>
      </w:r>
      <w:r w:rsidR="000E6C90" w:rsidRPr="000E6C90">
        <w:rPr>
          <w:rFonts w:ascii="Times New Roman" w:hAnsi="Times New Roman" w:cs="Times New Roman"/>
          <w:sz w:val="24"/>
          <w:szCs w:val="24"/>
        </w:rPr>
        <w:t xml:space="preserve"> </w:t>
      </w:r>
      <w:r w:rsidR="000E6C90" w:rsidRPr="00D04A42">
        <w:rPr>
          <w:rFonts w:ascii="Times New Roman" w:hAnsi="Times New Roman" w:cs="Times New Roman"/>
          <w:sz w:val="24"/>
          <w:szCs w:val="24"/>
        </w:rPr>
        <w:t>Organizator</w:t>
      </w:r>
      <w:r w:rsidR="000E6C90">
        <w:rPr>
          <w:rFonts w:ascii="Times New Roman" w:hAnsi="Times New Roman" w:cs="Times New Roman"/>
          <w:sz w:val="24"/>
          <w:szCs w:val="24"/>
        </w:rPr>
        <w:t>ów</w:t>
      </w:r>
      <w:r w:rsidR="000E6C90" w:rsidRPr="00D04A42">
        <w:rPr>
          <w:rFonts w:ascii="Times New Roman" w:hAnsi="Times New Roman" w:cs="Times New Roman"/>
          <w:sz w:val="24"/>
          <w:szCs w:val="24"/>
        </w:rPr>
        <w:t xml:space="preserve"> Konkursu</w:t>
      </w:r>
      <w:r w:rsidR="000F1EC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0F1EC0" w:rsidRPr="00284C32">
          <w:rPr>
            <w:rStyle w:val="Hipercze"/>
            <w:rFonts w:ascii="Times New Roman" w:hAnsi="Times New Roman" w:cs="Times New Roman"/>
            <w:sz w:val="24"/>
            <w:szCs w:val="24"/>
          </w:rPr>
          <w:t>https://sp-ciezkowice.pl</w:t>
        </w:r>
      </w:hyperlink>
      <w:r w:rsidR="000E6C90" w:rsidRPr="00491C92">
        <w:rPr>
          <w:rFonts w:ascii="Times New Roman" w:hAnsi="Times New Roman" w:cs="Times New Roman"/>
          <w:sz w:val="24"/>
          <w:szCs w:val="24"/>
        </w:rPr>
        <w:t xml:space="preserve"> i </w:t>
      </w:r>
      <w:hyperlink r:id="rId8" w:history="1">
        <w:r w:rsidR="001A1958" w:rsidRPr="00284C32">
          <w:rPr>
            <w:rStyle w:val="Hipercze"/>
            <w:rFonts w:ascii="Times New Roman" w:hAnsi="Times New Roman" w:cs="Times New Roman"/>
            <w:sz w:val="24"/>
            <w:szCs w:val="24"/>
          </w:rPr>
          <w:t>https://biblioteka-ciezkowice.pl</w:t>
        </w:r>
      </w:hyperlink>
      <w:r w:rsidR="000F1EC0">
        <w:rPr>
          <w:rFonts w:ascii="Times New Roman" w:hAnsi="Times New Roman" w:cs="Times New Roman"/>
          <w:sz w:val="24"/>
          <w:szCs w:val="24"/>
        </w:rPr>
        <w:t xml:space="preserve"> oraz w lokalnej prasie </w:t>
      </w:r>
      <w:r w:rsidR="000F1EC0" w:rsidRPr="000F1EC0">
        <w:rPr>
          <w:rFonts w:ascii="Times New Roman" w:hAnsi="Times New Roman" w:cs="Times New Roman"/>
          <w:i/>
          <w:iCs/>
          <w:sz w:val="24"/>
          <w:szCs w:val="24"/>
        </w:rPr>
        <w:t>(Gazeta Ciężkowicka, Echo Gminy Ciężkowice)</w:t>
      </w:r>
    </w:p>
    <w:p w14:paraId="4A43FFDC" w14:textId="77777777" w:rsidR="00D17329" w:rsidRDefault="00D17329" w:rsidP="000F24FA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</w:p>
    <w:p w14:paraId="5AF69051" w14:textId="77777777" w:rsidR="00164CBC" w:rsidRPr="00D04A42" w:rsidRDefault="00164CBC" w:rsidP="000F24FA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E4994A6" w14:textId="77777777" w:rsidR="000F24FA" w:rsidRPr="00D04A42" w:rsidRDefault="000F24FA" w:rsidP="000E6C90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</w:t>
      </w:r>
    </w:p>
    <w:p w14:paraId="37D853BC" w14:textId="2CCE7682" w:rsidR="000F24FA" w:rsidRPr="00D04A42" w:rsidRDefault="000F24FA" w:rsidP="000E6C90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D04A42">
        <w:rPr>
          <w:rFonts w:ascii="Times New Roman" w:hAnsi="Times New Roman" w:cs="Times New Roman"/>
          <w:sz w:val="24"/>
          <w:szCs w:val="24"/>
        </w:rPr>
        <w:t xml:space="preserve">podpis rodzica (opiekuna prawnego) </w:t>
      </w:r>
    </w:p>
    <w:sectPr w:rsidR="000F24FA" w:rsidRPr="00D04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A76F2"/>
    <w:multiLevelType w:val="hybridMultilevel"/>
    <w:tmpl w:val="7B562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CF7DF7"/>
    <w:multiLevelType w:val="hybridMultilevel"/>
    <w:tmpl w:val="9B660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532475">
    <w:abstractNumId w:val="0"/>
  </w:num>
  <w:num w:numId="2" w16cid:durableId="882442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42"/>
    <w:rsid w:val="000E6C90"/>
    <w:rsid w:val="000F1EC0"/>
    <w:rsid w:val="000F24FA"/>
    <w:rsid w:val="00100A0D"/>
    <w:rsid w:val="00164CBC"/>
    <w:rsid w:val="00176FCE"/>
    <w:rsid w:val="001A1958"/>
    <w:rsid w:val="00251B99"/>
    <w:rsid w:val="00343821"/>
    <w:rsid w:val="00491C92"/>
    <w:rsid w:val="005E4659"/>
    <w:rsid w:val="00606557"/>
    <w:rsid w:val="00670122"/>
    <w:rsid w:val="00C8326D"/>
    <w:rsid w:val="00D04A42"/>
    <w:rsid w:val="00D17329"/>
    <w:rsid w:val="00E173EF"/>
    <w:rsid w:val="00E505F0"/>
    <w:rsid w:val="00EE2046"/>
    <w:rsid w:val="00FB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DF2B5"/>
  <w15:chartTrackingRefBased/>
  <w15:docId w15:val="{327DAF8A-C02F-4FED-A488-429498CE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24FA"/>
  </w:style>
  <w:style w:type="paragraph" w:styleId="Nagwek1">
    <w:name w:val="heading 1"/>
    <w:basedOn w:val="Normalny"/>
    <w:next w:val="Normalny"/>
    <w:link w:val="Nagwek1Znak"/>
    <w:uiPriority w:val="9"/>
    <w:qFormat/>
    <w:rsid w:val="00D04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4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4A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4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4A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4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4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4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4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4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4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4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4A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4A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4A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4A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4A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4A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4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4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4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4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4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4A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4A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4A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4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4A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4A42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D04A4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76FC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1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teka-ciezk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-ciezk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ioteka-ciezkowice.pl" TargetMode="External"/><Relationship Id="rId5" Type="http://schemas.openxmlformats.org/officeDocument/2006/relationships/hyperlink" Target="https://sp-ciezkowic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691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Gadecka</dc:creator>
  <cp:keywords/>
  <dc:description/>
  <cp:lastModifiedBy>Renata Gadecka</cp:lastModifiedBy>
  <cp:revision>8</cp:revision>
  <dcterms:created xsi:type="dcterms:W3CDTF">2026-10-14T15:02:00Z</dcterms:created>
  <dcterms:modified xsi:type="dcterms:W3CDTF">2026-10-19T04:42:00Z</dcterms:modified>
</cp:coreProperties>
</file>